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43" w:rsidRPr="008779A6" w:rsidRDefault="00011835">
      <w:pPr>
        <w:rPr>
          <w:b/>
        </w:rPr>
      </w:pPr>
      <w:r w:rsidRPr="008779A6">
        <w:rPr>
          <w:b/>
        </w:rPr>
        <w:t>POČITNICE NA DRUGI</w:t>
      </w:r>
    </w:p>
    <w:p w:rsidR="00011835" w:rsidRDefault="00011835">
      <w:r>
        <w:t>II. gimnazija Maribor tudi letos organizira Počitnice n</w:t>
      </w:r>
      <w:r w:rsidR="00D07D7B">
        <w:t>a Drugi, ki bodo potekale med 26. in 30. jun</w:t>
      </w:r>
      <w:r>
        <w:t xml:space="preserve">ijem </w:t>
      </w:r>
      <w:r w:rsidR="006065BE">
        <w:t xml:space="preserve">2017 </w:t>
      </w:r>
      <w:r>
        <w:t>(ponedeljek – petek).</w:t>
      </w:r>
    </w:p>
    <w:p w:rsidR="00011835" w:rsidRDefault="00011835">
      <w:r>
        <w:t>Počitnice na Drugi so namenjene učencem 6., 7., 8. in 9. razredov, ki želijo svoj prvi teden počitnic preživeti na kreativen, ustvarjalen in zabaven način.</w:t>
      </w:r>
      <w:r w:rsidR="006065BE">
        <w:t xml:space="preserve"> Letošnja novost je »mala šola Počitnic na Drugi«, ki je namenjena učencem 4. in 5. razreda osnovne šole.</w:t>
      </w:r>
    </w:p>
    <w:p w:rsidR="00011835" w:rsidRDefault="006065BE">
      <w:r>
        <w:t xml:space="preserve">Ponujamo jim 12 različnih področij, </w:t>
      </w:r>
      <w:r w:rsidR="00011835">
        <w:t>z</w:t>
      </w:r>
      <w:r>
        <w:t>abavnih, novih izkušenj</w:t>
      </w:r>
      <w:r w:rsidR="00011835">
        <w:t xml:space="preserve"> iz biologije, kemije, francoščine, gledališke umetnosti – muzikla, ra</w:t>
      </w:r>
      <w:r w:rsidR="008779A6">
        <w:t>čunalništva, angleščine, francoščine</w:t>
      </w:r>
      <w:r w:rsidR="00011835">
        <w:t>,</w:t>
      </w:r>
      <w:r w:rsidR="008779A6">
        <w:t xml:space="preserve"> </w:t>
      </w:r>
      <w:r w:rsidR="00410C9D">
        <w:t xml:space="preserve">kitajščine, </w:t>
      </w:r>
      <w:bookmarkStart w:id="0" w:name="_GoBack"/>
      <w:bookmarkEnd w:id="0"/>
      <w:r w:rsidR="008779A6">
        <w:t>fizike, zgodovine z geografijo, likovno in novinarsko delavnico. Mala šola Počitnic na Drugi ima svoj, prilagojen program.</w:t>
      </w:r>
    </w:p>
    <w:p w:rsidR="00011835" w:rsidRDefault="00011835">
      <w:r>
        <w:t>Otroci imajo zagotovljen zajtrk in kosilo. Ob programu, ki vsebuje tudi rekreacijo, bodo otroc</w:t>
      </w:r>
      <w:r w:rsidR="008779A6">
        <w:t>i sredo preživeli na kopanju v termah.</w:t>
      </w:r>
    </w:p>
    <w:p w:rsidR="00011835" w:rsidRDefault="00011835">
      <w:r>
        <w:t xml:space="preserve">Program in vse potrebne podatke s prijavnico najdete na spletni strani II. gimnazije (Počitnice na Drugi), </w:t>
      </w:r>
      <w:hyperlink r:id="rId4" w:history="1">
        <w:r w:rsidRPr="00036339">
          <w:rPr>
            <w:rStyle w:val="Hiperpovezava"/>
          </w:rPr>
          <w:t>http://www.druga.si/pocitnice-na-drugi</w:t>
        </w:r>
      </w:hyperlink>
    </w:p>
    <w:p w:rsidR="00863A29" w:rsidRDefault="00863A29"/>
    <w:p w:rsidR="00011835" w:rsidRDefault="00011835"/>
    <w:sectPr w:rsidR="0001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5"/>
    <w:rsid w:val="00011835"/>
    <w:rsid w:val="00410C9D"/>
    <w:rsid w:val="005A6443"/>
    <w:rsid w:val="006065BE"/>
    <w:rsid w:val="00863A29"/>
    <w:rsid w:val="008779A6"/>
    <w:rsid w:val="009D50D8"/>
    <w:rsid w:val="00D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BD3EF-4A8F-43B5-8ED8-9E9196CA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1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uga.si/pocitnice-na-drug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2017-05-29T05:43:00Z</dcterms:created>
  <dcterms:modified xsi:type="dcterms:W3CDTF">2017-05-29T06:04:00Z</dcterms:modified>
</cp:coreProperties>
</file>